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A7" w:rsidRDefault="00A33653" w:rsidP="00C6177B">
      <w:pPr>
        <w:ind w:firstLine="708"/>
        <w:jc w:val="right"/>
        <w:rPr>
          <w:sz w:val="28"/>
        </w:rPr>
      </w:pPr>
      <w:r>
        <w:rPr>
          <w:sz w:val="28"/>
        </w:rPr>
        <w:t>Проект</w:t>
      </w: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982CC5" w:rsidRDefault="00982CC5" w:rsidP="00C6177B">
      <w:pPr>
        <w:ind w:firstLine="708"/>
        <w:jc w:val="right"/>
        <w:rPr>
          <w:sz w:val="28"/>
        </w:rPr>
      </w:pPr>
    </w:p>
    <w:p w:rsidR="00982CC5" w:rsidRDefault="00982CC5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A33653" w:rsidRDefault="00A33653" w:rsidP="00C6177B">
      <w:pPr>
        <w:ind w:firstLine="708"/>
        <w:jc w:val="right"/>
        <w:rPr>
          <w:sz w:val="28"/>
        </w:rPr>
      </w:pPr>
    </w:p>
    <w:p w:rsidR="00C4585F" w:rsidRDefault="00C4585F" w:rsidP="00A336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3A7C73">
        <w:rPr>
          <w:sz w:val="24"/>
          <w:szCs w:val="24"/>
        </w:rPr>
        <w:t xml:space="preserve"> приложение</w:t>
      </w:r>
      <w:r w:rsidR="00E82294">
        <w:rPr>
          <w:sz w:val="24"/>
          <w:szCs w:val="24"/>
        </w:rPr>
        <w:t xml:space="preserve"> к</w:t>
      </w:r>
      <w:r w:rsidR="003A7C73">
        <w:rPr>
          <w:sz w:val="24"/>
          <w:szCs w:val="24"/>
        </w:rPr>
        <w:t xml:space="preserve"> постановлени</w:t>
      </w:r>
      <w:r w:rsidR="00E82294">
        <w:rPr>
          <w:sz w:val="24"/>
          <w:szCs w:val="24"/>
        </w:rPr>
        <w:t>ю</w:t>
      </w:r>
    </w:p>
    <w:p w:rsidR="00C4585F" w:rsidRDefault="00447C4D" w:rsidP="00A336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администрации города от 11</w:t>
      </w:r>
      <w:r w:rsidR="00C4585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C4585F">
        <w:rPr>
          <w:sz w:val="24"/>
          <w:szCs w:val="24"/>
        </w:rPr>
        <w:t>.201</w:t>
      </w:r>
      <w:r w:rsidR="00230F9D">
        <w:rPr>
          <w:sz w:val="24"/>
          <w:szCs w:val="24"/>
        </w:rPr>
        <w:t>7</w:t>
      </w:r>
      <w:r w:rsidR="00C4585F">
        <w:rPr>
          <w:sz w:val="24"/>
          <w:szCs w:val="24"/>
        </w:rPr>
        <w:t xml:space="preserve"> №</w:t>
      </w:r>
      <w:r>
        <w:rPr>
          <w:sz w:val="24"/>
          <w:szCs w:val="24"/>
        </w:rPr>
        <w:t>878</w:t>
      </w:r>
      <w:r w:rsidR="003A7C73">
        <w:rPr>
          <w:sz w:val="24"/>
          <w:szCs w:val="24"/>
        </w:rPr>
        <w:t xml:space="preserve"> «Об утверждении</w:t>
      </w:r>
    </w:p>
    <w:p w:rsidR="006536B3" w:rsidRDefault="00447C4D" w:rsidP="006536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536B3">
        <w:rPr>
          <w:sz w:val="24"/>
          <w:szCs w:val="24"/>
        </w:rPr>
        <w:t xml:space="preserve">орядка предоставления </w:t>
      </w:r>
      <w:r>
        <w:rPr>
          <w:sz w:val="24"/>
          <w:szCs w:val="24"/>
        </w:rPr>
        <w:t>субсидии</w:t>
      </w:r>
      <w:r w:rsidR="003A7C73">
        <w:rPr>
          <w:sz w:val="24"/>
          <w:szCs w:val="24"/>
        </w:rPr>
        <w:t xml:space="preserve"> на возмещение затрат</w:t>
      </w:r>
    </w:p>
    <w:p w:rsidR="00447C4D" w:rsidRDefault="00447C4D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частным дошкольным образовательным</w:t>
      </w:r>
      <w:r w:rsidR="003A7C73">
        <w:rPr>
          <w:sz w:val="24"/>
          <w:szCs w:val="24"/>
        </w:rPr>
        <w:t xml:space="preserve"> организациям</w:t>
      </w:r>
    </w:p>
    <w:p w:rsidR="00760F5B" w:rsidRDefault="00447C4D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территори</w:t>
      </w:r>
      <w:r w:rsidR="00AC748A">
        <w:rPr>
          <w:sz w:val="24"/>
          <w:szCs w:val="24"/>
        </w:rPr>
        <w:t>и городского округа город Мегион</w:t>
      </w:r>
      <w:r w:rsidR="003A7C73">
        <w:rPr>
          <w:sz w:val="24"/>
          <w:szCs w:val="24"/>
        </w:rPr>
        <w:t xml:space="preserve"> и</w:t>
      </w:r>
    </w:p>
    <w:p w:rsidR="00A33653" w:rsidRDefault="00760F5B" w:rsidP="00E24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рассмотрения документов о предоставлении субсидии</w:t>
      </w:r>
      <w:r w:rsidR="00230F9D">
        <w:rPr>
          <w:sz w:val="24"/>
          <w:szCs w:val="24"/>
        </w:rPr>
        <w:t>»</w:t>
      </w:r>
    </w:p>
    <w:p w:rsidR="00E24E09" w:rsidRDefault="00E24E09" w:rsidP="00A33653">
      <w:pPr>
        <w:spacing w:line="0" w:lineRule="atLeast"/>
        <w:rPr>
          <w:sz w:val="24"/>
          <w:szCs w:val="24"/>
        </w:rPr>
      </w:pPr>
    </w:p>
    <w:p w:rsidR="00C4585F" w:rsidRDefault="00E24E09" w:rsidP="00D86653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sub_1000"/>
      <w:r>
        <w:rPr>
          <w:sz w:val="24"/>
          <w:szCs w:val="24"/>
        </w:rPr>
        <w:t>В</w:t>
      </w:r>
      <w:r w:rsidR="00A33653" w:rsidRPr="006F4A7E">
        <w:rPr>
          <w:sz w:val="24"/>
          <w:szCs w:val="24"/>
        </w:rPr>
        <w:t xml:space="preserve"> соответствии</w:t>
      </w:r>
      <w:r w:rsidR="002A0351">
        <w:rPr>
          <w:sz w:val="24"/>
          <w:szCs w:val="24"/>
        </w:rPr>
        <w:t xml:space="preserve"> со </w:t>
      </w:r>
      <w:r w:rsidR="00BD0006">
        <w:rPr>
          <w:sz w:val="24"/>
          <w:szCs w:val="24"/>
        </w:rPr>
        <w:t>стать</w:t>
      </w:r>
      <w:r w:rsidR="002A0351">
        <w:rPr>
          <w:sz w:val="24"/>
          <w:szCs w:val="24"/>
        </w:rPr>
        <w:t>ей</w:t>
      </w:r>
      <w:r w:rsidR="00BD0006">
        <w:rPr>
          <w:sz w:val="24"/>
          <w:szCs w:val="24"/>
        </w:rPr>
        <w:t xml:space="preserve"> 78 Бюджетного кодекса Российской Федерации, Постановлением Правительства Российск</w:t>
      </w:r>
      <w:r w:rsidR="00982CC5">
        <w:rPr>
          <w:sz w:val="24"/>
          <w:szCs w:val="24"/>
        </w:rPr>
        <w:t>ой Федерации от 0</w:t>
      </w:r>
      <w:r w:rsidR="00760F5B">
        <w:rPr>
          <w:sz w:val="24"/>
          <w:szCs w:val="24"/>
        </w:rPr>
        <w:t>6</w:t>
      </w:r>
      <w:r w:rsidR="00982CC5">
        <w:rPr>
          <w:sz w:val="24"/>
          <w:szCs w:val="24"/>
        </w:rPr>
        <w:t>.0</w:t>
      </w:r>
      <w:r w:rsidR="00760F5B">
        <w:rPr>
          <w:sz w:val="24"/>
          <w:szCs w:val="24"/>
        </w:rPr>
        <w:t>9</w:t>
      </w:r>
      <w:r w:rsidR="00982CC5">
        <w:rPr>
          <w:sz w:val="24"/>
          <w:szCs w:val="24"/>
        </w:rPr>
        <w:t>.201</w:t>
      </w:r>
      <w:r w:rsidR="00760F5B">
        <w:rPr>
          <w:sz w:val="24"/>
          <w:szCs w:val="24"/>
        </w:rPr>
        <w:t>6</w:t>
      </w:r>
      <w:r w:rsidR="00982CC5">
        <w:rPr>
          <w:sz w:val="24"/>
          <w:szCs w:val="24"/>
        </w:rPr>
        <w:t xml:space="preserve"> №</w:t>
      </w:r>
      <w:r w:rsidR="00760F5B">
        <w:rPr>
          <w:sz w:val="24"/>
          <w:szCs w:val="24"/>
        </w:rPr>
        <w:t xml:space="preserve">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="009A5924">
        <w:rPr>
          <w:sz w:val="24"/>
          <w:szCs w:val="24"/>
        </w:rPr>
        <w:t>физическим</w:t>
      </w:r>
      <w:r w:rsidR="00760F5B">
        <w:rPr>
          <w:sz w:val="24"/>
          <w:szCs w:val="24"/>
        </w:rPr>
        <w:t xml:space="preserve"> лицам – производителям товаров, работ, услуг»</w:t>
      </w:r>
      <w:r w:rsidR="00354851">
        <w:rPr>
          <w:sz w:val="24"/>
          <w:szCs w:val="24"/>
        </w:rPr>
        <w:t>, Решением Думы города Мегиона от 22.06.2018 №283 «О Положении о департаменте образования и молодежной политики администрации города Мегиона»</w:t>
      </w:r>
      <w:r w:rsidR="00230F9D">
        <w:rPr>
          <w:sz w:val="24"/>
          <w:szCs w:val="24"/>
        </w:rPr>
        <w:t>:</w:t>
      </w:r>
    </w:p>
    <w:p w:rsidR="00760F5B" w:rsidRDefault="00A33653" w:rsidP="00760F5B">
      <w:pPr>
        <w:spacing w:line="276" w:lineRule="auto"/>
        <w:ind w:firstLine="708"/>
        <w:jc w:val="both"/>
        <w:rPr>
          <w:sz w:val="24"/>
          <w:szCs w:val="24"/>
        </w:rPr>
      </w:pPr>
      <w:r w:rsidRPr="006F4A7E">
        <w:rPr>
          <w:sz w:val="24"/>
          <w:szCs w:val="24"/>
        </w:rPr>
        <w:t>1.</w:t>
      </w:r>
      <w:r w:rsidR="00C4585F">
        <w:rPr>
          <w:sz w:val="24"/>
          <w:szCs w:val="24"/>
        </w:rPr>
        <w:t xml:space="preserve">Внести </w:t>
      </w:r>
      <w:r w:rsidR="00760F5B">
        <w:rPr>
          <w:sz w:val="24"/>
          <w:szCs w:val="24"/>
        </w:rPr>
        <w:t>изменения в приложение к</w:t>
      </w:r>
      <w:r w:rsidR="00C4585F">
        <w:rPr>
          <w:sz w:val="24"/>
          <w:szCs w:val="24"/>
        </w:rPr>
        <w:t xml:space="preserve"> постановлени</w:t>
      </w:r>
      <w:r w:rsidR="00760F5B">
        <w:rPr>
          <w:sz w:val="24"/>
          <w:szCs w:val="24"/>
        </w:rPr>
        <w:t>ю</w:t>
      </w:r>
      <w:r w:rsidR="00C4585F">
        <w:rPr>
          <w:sz w:val="24"/>
          <w:szCs w:val="24"/>
        </w:rPr>
        <w:t xml:space="preserve"> адм</w:t>
      </w:r>
      <w:r w:rsidR="00760F5B">
        <w:rPr>
          <w:sz w:val="24"/>
          <w:szCs w:val="24"/>
        </w:rPr>
        <w:t>инистрации города от 11.05</w:t>
      </w:r>
      <w:r w:rsidR="00C833BA">
        <w:rPr>
          <w:sz w:val="24"/>
          <w:szCs w:val="24"/>
        </w:rPr>
        <w:t>.201</w:t>
      </w:r>
      <w:r w:rsidR="00230F9D">
        <w:rPr>
          <w:sz w:val="24"/>
          <w:szCs w:val="24"/>
        </w:rPr>
        <w:t>7</w:t>
      </w:r>
      <w:r w:rsidR="00C833BA">
        <w:rPr>
          <w:sz w:val="24"/>
          <w:szCs w:val="24"/>
        </w:rPr>
        <w:t xml:space="preserve"> </w:t>
      </w:r>
      <w:r w:rsidR="00C4585F">
        <w:rPr>
          <w:sz w:val="24"/>
          <w:szCs w:val="24"/>
        </w:rPr>
        <w:t>№</w:t>
      </w:r>
      <w:r w:rsidR="00760F5B">
        <w:rPr>
          <w:sz w:val="24"/>
          <w:szCs w:val="24"/>
        </w:rPr>
        <w:t>878</w:t>
      </w:r>
      <w:r w:rsidR="00C4585F">
        <w:rPr>
          <w:sz w:val="24"/>
          <w:szCs w:val="24"/>
        </w:rPr>
        <w:t xml:space="preserve"> «</w:t>
      </w:r>
      <w:r w:rsidR="009D790E">
        <w:rPr>
          <w:sz w:val="24"/>
          <w:szCs w:val="24"/>
        </w:rPr>
        <w:t xml:space="preserve">Об утверждении </w:t>
      </w:r>
      <w:r w:rsidR="00760F5B">
        <w:rPr>
          <w:sz w:val="24"/>
          <w:szCs w:val="24"/>
        </w:rPr>
        <w:t>П</w:t>
      </w:r>
      <w:r w:rsidR="009D790E">
        <w:rPr>
          <w:sz w:val="24"/>
          <w:szCs w:val="24"/>
        </w:rPr>
        <w:t>орядка предоставления субсидии</w:t>
      </w:r>
      <w:r w:rsidR="00760F5B">
        <w:rPr>
          <w:sz w:val="24"/>
          <w:szCs w:val="24"/>
        </w:rPr>
        <w:t xml:space="preserve"> на</w:t>
      </w:r>
      <w:r w:rsidR="009D790E">
        <w:rPr>
          <w:sz w:val="24"/>
          <w:szCs w:val="24"/>
        </w:rPr>
        <w:t xml:space="preserve"> </w:t>
      </w:r>
      <w:r w:rsidR="00760F5B">
        <w:rPr>
          <w:sz w:val="24"/>
          <w:szCs w:val="24"/>
        </w:rPr>
        <w:t>возмещение затрат частным дошкольным образовательным организациям на территории городского округа город Мегион и рассмотрения документов о предоставлении субсидии»:</w:t>
      </w:r>
    </w:p>
    <w:p w:rsidR="00354851" w:rsidRDefault="00354851" w:rsidP="00760F5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1.1.В</w:t>
      </w:r>
      <w:r w:rsidR="00130E54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 1.2. Приложения слова «Департаментом социальной политики администрации города» заменить словами «Департаментом образования и молодежной политики администрации города».</w:t>
      </w:r>
    </w:p>
    <w:p w:rsidR="00C4585F" w:rsidRDefault="00760F5B" w:rsidP="009D790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 w:rsidR="0035485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91802">
        <w:rPr>
          <w:sz w:val="24"/>
          <w:szCs w:val="24"/>
        </w:rPr>
        <w:t>Приложение</w:t>
      </w:r>
      <w:proofErr w:type="gramEnd"/>
      <w:r w:rsidR="00891802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="00891802">
        <w:rPr>
          <w:sz w:val="24"/>
          <w:szCs w:val="24"/>
        </w:rPr>
        <w:t xml:space="preserve"> пунктами 2.7.1., 2.7.2. в следующей редакции</w:t>
      </w:r>
      <w:r>
        <w:rPr>
          <w:sz w:val="24"/>
          <w:szCs w:val="24"/>
        </w:rPr>
        <w:t>:</w:t>
      </w:r>
    </w:p>
    <w:p w:rsidR="00891802" w:rsidRDefault="00891802" w:rsidP="008918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«2.7.1. </w:t>
      </w:r>
      <w:r>
        <w:rPr>
          <w:rFonts w:eastAsiaTheme="minorHAnsi"/>
          <w:sz w:val="24"/>
          <w:szCs w:val="24"/>
          <w:lang w:eastAsia="en-US"/>
        </w:rPr>
        <w:t>При предоставлении субсидий 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</w:t>
      </w:r>
      <w:bookmarkStart w:id="1" w:name="_GoBack"/>
      <w:bookmarkEnd w:id="1"/>
      <w:r>
        <w:rPr>
          <w:rFonts w:eastAsiaTheme="minorHAnsi"/>
          <w:sz w:val="24"/>
          <w:szCs w:val="24"/>
          <w:lang w:eastAsia="en-US"/>
        </w:rPr>
        <w:t xml:space="preserve"> финансового контроля проверок соблюдения ими условий, целей и порядка предоставления субсидий.</w:t>
      </w:r>
    </w:p>
    <w:p w:rsidR="00891802" w:rsidRDefault="00891802" w:rsidP="008918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>2.7.2.Обязательным условием предоставления субсидий,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C608F6" w:rsidRDefault="00C608F6" w:rsidP="00A336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2.Управлению информационной политики администрации </w:t>
      </w:r>
      <w:r w:rsidR="00AF4591">
        <w:rPr>
          <w:sz w:val="24"/>
          <w:szCs w:val="24"/>
        </w:rPr>
        <w:t>города опубликовать</w:t>
      </w:r>
      <w:r>
        <w:rPr>
          <w:sz w:val="24"/>
          <w:szCs w:val="24"/>
        </w:rPr>
        <w:t xml:space="preserve"> постановление </w:t>
      </w:r>
      <w:r w:rsidR="00984E63">
        <w:rPr>
          <w:sz w:val="24"/>
          <w:szCs w:val="24"/>
        </w:rPr>
        <w:t>в газете «</w:t>
      </w:r>
      <w:proofErr w:type="spellStart"/>
      <w:r w:rsidR="00984E63">
        <w:rPr>
          <w:sz w:val="24"/>
          <w:szCs w:val="24"/>
        </w:rPr>
        <w:t>Мегионские</w:t>
      </w:r>
      <w:proofErr w:type="spellEnd"/>
      <w:r w:rsidR="00984E63">
        <w:rPr>
          <w:sz w:val="24"/>
          <w:szCs w:val="24"/>
        </w:rPr>
        <w:t xml:space="preserve"> новости» и разместить </w:t>
      </w:r>
      <w:r>
        <w:rPr>
          <w:sz w:val="24"/>
          <w:szCs w:val="24"/>
        </w:rPr>
        <w:t>на официальном сайте администрации города в сети «Интернет».</w:t>
      </w:r>
    </w:p>
    <w:p w:rsidR="00984E63" w:rsidRPr="006F4A7E" w:rsidRDefault="00984E63" w:rsidP="00A336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A33653" w:rsidRPr="006F4A7E" w:rsidRDefault="00984E63" w:rsidP="00A336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3653" w:rsidRPr="006F4A7E">
        <w:rPr>
          <w:sz w:val="24"/>
          <w:szCs w:val="24"/>
        </w:rPr>
        <w:t xml:space="preserve">.Контроль за выполнением постановления возложить </w:t>
      </w:r>
      <w:r w:rsidR="00F32B1F">
        <w:rPr>
          <w:sz w:val="24"/>
          <w:szCs w:val="24"/>
        </w:rPr>
        <w:t xml:space="preserve">на </w:t>
      </w:r>
      <w:r w:rsidR="00C833BA">
        <w:rPr>
          <w:sz w:val="24"/>
          <w:szCs w:val="24"/>
        </w:rPr>
        <w:t xml:space="preserve">директора департамента </w:t>
      </w:r>
      <w:r w:rsidR="00891802">
        <w:rPr>
          <w:sz w:val="24"/>
          <w:szCs w:val="24"/>
        </w:rPr>
        <w:t>образования и молодежной</w:t>
      </w:r>
      <w:r w:rsidR="00C833BA">
        <w:rPr>
          <w:sz w:val="24"/>
          <w:szCs w:val="24"/>
        </w:rPr>
        <w:t xml:space="preserve"> </w:t>
      </w:r>
      <w:r w:rsidR="00F32B1F">
        <w:rPr>
          <w:sz w:val="24"/>
          <w:szCs w:val="24"/>
        </w:rPr>
        <w:t>политики</w:t>
      </w:r>
      <w:r w:rsidR="00A33653" w:rsidRPr="006F4A7E">
        <w:rPr>
          <w:sz w:val="24"/>
          <w:szCs w:val="24"/>
        </w:rPr>
        <w:t>.</w:t>
      </w:r>
    </w:p>
    <w:p w:rsidR="00CA634F" w:rsidRPr="001266F7" w:rsidRDefault="00CA634F" w:rsidP="00A33653">
      <w:pPr>
        <w:spacing w:line="0" w:lineRule="atLeast"/>
        <w:ind w:firstLine="709"/>
        <w:rPr>
          <w:sz w:val="24"/>
          <w:szCs w:val="24"/>
        </w:rPr>
      </w:pPr>
    </w:p>
    <w:p w:rsidR="00982CC5" w:rsidRDefault="00982CC5" w:rsidP="00E24E09">
      <w:pPr>
        <w:spacing w:line="0" w:lineRule="atLeast"/>
        <w:rPr>
          <w:sz w:val="24"/>
          <w:szCs w:val="24"/>
        </w:rPr>
      </w:pPr>
    </w:p>
    <w:p w:rsidR="00BA2366" w:rsidRPr="00644280" w:rsidRDefault="00A33653" w:rsidP="00E24E09">
      <w:pPr>
        <w:spacing w:line="0" w:lineRule="atLeast"/>
        <w:rPr>
          <w:sz w:val="24"/>
          <w:szCs w:val="24"/>
        </w:rPr>
      </w:pPr>
      <w:r w:rsidRPr="001266F7">
        <w:rPr>
          <w:sz w:val="24"/>
          <w:szCs w:val="24"/>
        </w:rPr>
        <w:t>Глава города</w:t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bookmarkEnd w:id="0"/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r w:rsidRPr="001266F7">
        <w:rPr>
          <w:sz w:val="24"/>
          <w:szCs w:val="24"/>
        </w:rPr>
        <w:tab/>
      </w:r>
      <w:proofErr w:type="gramStart"/>
      <w:r w:rsidRPr="001266F7">
        <w:rPr>
          <w:sz w:val="24"/>
          <w:szCs w:val="24"/>
        </w:rPr>
        <w:tab/>
      </w:r>
      <w:r w:rsidR="00DF0E84">
        <w:rPr>
          <w:sz w:val="24"/>
          <w:szCs w:val="24"/>
        </w:rPr>
        <w:t xml:space="preserve">  </w:t>
      </w:r>
      <w:r w:rsidRPr="001266F7">
        <w:rPr>
          <w:sz w:val="24"/>
          <w:szCs w:val="24"/>
        </w:rPr>
        <w:tab/>
      </w:r>
      <w:proofErr w:type="gramEnd"/>
      <w:r w:rsidR="00982CC5">
        <w:rPr>
          <w:sz w:val="24"/>
          <w:szCs w:val="24"/>
        </w:rPr>
        <w:t xml:space="preserve">              </w:t>
      </w:r>
      <w:r w:rsidR="00DF0E84">
        <w:rPr>
          <w:sz w:val="24"/>
          <w:szCs w:val="24"/>
        </w:rPr>
        <w:t xml:space="preserve">  </w:t>
      </w:r>
      <w:r w:rsidRPr="001266F7">
        <w:rPr>
          <w:sz w:val="24"/>
          <w:szCs w:val="24"/>
        </w:rPr>
        <w:t xml:space="preserve">      </w:t>
      </w:r>
      <w:proofErr w:type="spellStart"/>
      <w:r w:rsidRPr="001266F7">
        <w:rPr>
          <w:sz w:val="24"/>
          <w:szCs w:val="24"/>
        </w:rPr>
        <w:t>О.А.Дейнека</w:t>
      </w:r>
      <w:proofErr w:type="spellEnd"/>
      <w:r>
        <w:rPr>
          <w:sz w:val="24"/>
          <w:szCs w:val="24"/>
        </w:rPr>
        <w:t xml:space="preserve">     </w:t>
      </w:r>
    </w:p>
    <w:p w:rsidR="008E3A36" w:rsidRPr="00644280" w:rsidRDefault="008E3A36" w:rsidP="00692E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8E3A36" w:rsidRPr="00644280" w:rsidSect="00982CC5">
      <w:headerReference w:type="even" r:id="rId7"/>
      <w:headerReference w:type="default" r:id="rId8"/>
      <w:footerReference w:type="even" r:id="rId9"/>
      <w:pgSz w:w="11906" w:h="16838" w:code="9"/>
      <w:pgMar w:top="1418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2B" w:rsidRDefault="00331B2B" w:rsidP="009779D2">
      <w:r>
        <w:separator/>
      </w:r>
    </w:p>
  </w:endnote>
  <w:endnote w:type="continuationSeparator" w:id="0">
    <w:p w:rsidR="00331B2B" w:rsidRDefault="00331B2B" w:rsidP="009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F" w:rsidRPr="00B1541E" w:rsidRDefault="00F2058F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2B" w:rsidRDefault="00331B2B" w:rsidP="009779D2">
      <w:r>
        <w:separator/>
      </w:r>
    </w:p>
  </w:footnote>
  <w:footnote w:type="continuationSeparator" w:id="0">
    <w:p w:rsidR="00331B2B" w:rsidRDefault="00331B2B" w:rsidP="0097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F" w:rsidRPr="00B1541E" w:rsidRDefault="00F205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8F" w:rsidRDefault="00F205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2E84">
      <w:rPr>
        <w:noProof/>
      </w:rPr>
      <w:t>2</w:t>
    </w:r>
    <w:r>
      <w:rPr>
        <w:noProof/>
      </w:rPr>
      <w:fldChar w:fldCharType="end"/>
    </w:r>
  </w:p>
  <w:p w:rsidR="00F2058F" w:rsidRPr="00CD1F56" w:rsidRDefault="00F2058F" w:rsidP="00E44B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44"/>
    <w:multiLevelType w:val="hybridMultilevel"/>
    <w:tmpl w:val="0E6A71C6"/>
    <w:lvl w:ilvl="0" w:tplc="302E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833FC"/>
    <w:multiLevelType w:val="hybridMultilevel"/>
    <w:tmpl w:val="177A0F2E"/>
    <w:lvl w:ilvl="0" w:tplc="B2282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44E88"/>
    <w:multiLevelType w:val="hybridMultilevel"/>
    <w:tmpl w:val="94E2073C"/>
    <w:lvl w:ilvl="0" w:tplc="CC6A7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93C09"/>
    <w:multiLevelType w:val="hybridMultilevel"/>
    <w:tmpl w:val="98D22E8E"/>
    <w:lvl w:ilvl="0" w:tplc="EB606AFE">
      <w:start w:val="1"/>
      <w:numFmt w:val="decimal"/>
      <w:lvlText w:val="%1."/>
      <w:lvlJc w:val="left"/>
      <w:pPr>
        <w:ind w:left="3190" w:hanging="360"/>
      </w:pPr>
      <w:rPr>
        <w:rFonts w:hint="default"/>
      </w:rPr>
    </w:lvl>
    <w:lvl w:ilvl="1" w:tplc="8F60C85A">
      <w:start w:val="1"/>
      <w:numFmt w:val="decimal"/>
      <w:lvlText w:val="1.%2."/>
      <w:lvlJc w:val="left"/>
      <w:pPr>
        <w:ind w:left="39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" w15:restartNumberingAfterBreak="0">
    <w:nsid w:val="1AD6284B"/>
    <w:multiLevelType w:val="hybridMultilevel"/>
    <w:tmpl w:val="4FF01886"/>
    <w:lvl w:ilvl="0" w:tplc="3B34B63A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2314CC7"/>
    <w:multiLevelType w:val="hybridMultilevel"/>
    <w:tmpl w:val="AC4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07F"/>
    <w:multiLevelType w:val="hybridMultilevel"/>
    <w:tmpl w:val="59D0F0FC"/>
    <w:lvl w:ilvl="0" w:tplc="D6122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1DB34CF"/>
    <w:multiLevelType w:val="hybridMultilevel"/>
    <w:tmpl w:val="6DF02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E53090"/>
    <w:multiLevelType w:val="hybridMultilevel"/>
    <w:tmpl w:val="C7B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777A7"/>
    <w:multiLevelType w:val="multilevel"/>
    <w:tmpl w:val="4BFC9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E92DDB"/>
    <w:multiLevelType w:val="multilevel"/>
    <w:tmpl w:val="78CA77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6B7837BD"/>
    <w:multiLevelType w:val="hybridMultilevel"/>
    <w:tmpl w:val="042C8338"/>
    <w:lvl w:ilvl="0" w:tplc="303AAEC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0609C"/>
    <w:multiLevelType w:val="hybridMultilevel"/>
    <w:tmpl w:val="F47E1D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914BBB"/>
    <w:multiLevelType w:val="hybridMultilevel"/>
    <w:tmpl w:val="C7B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0"/>
    <w:rsid w:val="00007497"/>
    <w:rsid w:val="00021B18"/>
    <w:rsid w:val="00042C4E"/>
    <w:rsid w:val="00042F77"/>
    <w:rsid w:val="000805B0"/>
    <w:rsid w:val="000C2B5E"/>
    <w:rsid w:val="001240AB"/>
    <w:rsid w:val="00127C3F"/>
    <w:rsid w:val="00130E54"/>
    <w:rsid w:val="00131511"/>
    <w:rsid w:val="00137811"/>
    <w:rsid w:val="0015774E"/>
    <w:rsid w:val="00173D3F"/>
    <w:rsid w:val="00191FD4"/>
    <w:rsid w:val="001A4CBA"/>
    <w:rsid w:val="001B2652"/>
    <w:rsid w:val="001B4C6F"/>
    <w:rsid w:val="001B57E8"/>
    <w:rsid w:val="001B7A4A"/>
    <w:rsid w:val="001C58BC"/>
    <w:rsid w:val="001E15C0"/>
    <w:rsid w:val="001F632E"/>
    <w:rsid w:val="00230F9D"/>
    <w:rsid w:val="002A0351"/>
    <w:rsid w:val="002A707D"/>
    <w:rsid w:val="002B352A"/>
    <w:rsid w:val="002B762E"/>
    <w:rsid w:val="002C6867"/>
    <w:rsid w:val="002D563C"/>
    <w:rsid w:val="002F6A49"/>
    <w:rsid w:val="003113A7"/>
    <w:rsid w:val="003114B0"/>
    <w:rsid w:val="00320D86"/>
    <w:rsid w:val="00331B2B"/>
    <w:rsid w:val="00337CD7"/>
    <w:rsid w:val="00354851"/>
    <w:rsid w:val="003562FD"/>
    <w:rsid w:val="00356D91"/>
    <w:rsid w:val="003703A7"/>
    <w:rsid w:val="0037277E"/>
    <w:rsid w:val="003737A2"/>
    <w:rsid w:val="0037475A"/>
    <w:rsid w:val="00384F30"/>
    <w:rsid w:val="003A08CE"/>
    <w:rsid w:val="003A6A1A"/>
    <w:rsid w:val="003A7C73"/>
    <w:rsid w:val="003C02BF"/>
    <w:rsid w:val="003D2AAE"/>
    <w:rsid w:val="003E563B"/>
    <w:rsid w:val="004078CF"/>
    <w:rsid w:val="004143AE"/>
    <w:rsid w:val="00434ECD"/>
    <w:rsid w:val="004466B0"/>
    <w:rsid w:val="00447C4D"/>
    <w:rsid w:val="00477478"/>
    <w:rsid w:val="00487A1A"/>
    <w:rsid w:val="004950F8"/>
    <w:rsid w:val="004B4F4B"/>
    <w:rsid w:val="004C0193"/>
    <w:rsid w:val="004C2597"/>
    <w:rsid w:val="004C4067"/>
    <w:rsid w:val="004C6CFE"/>
    <w:rsid w:val="004F198A"/>
    <w:rsid w:val="00514484"/>
    <w:rsid w:val="00545AEA"/>
    <w:rsid w:val="00565D0E"/>
    <w:rsid w:val="0057120C"/>
    <w:rsid w:val="005925DE"/>
    <w:rsid w:val="005D539A"/>
    <w:rsid w:val="00605165"/>
    <w:rsid w:val="0060611C"/>
    <w:rsid w:val="00612E2F"/>
    <w:rsid w:val="00623F85"/>
    <w:rsid w:val="0062553E"/>
    <w:rsid w:val="00644280"/>
    <w:rsid w:val="006536B3"/>
    <w:rsid w:val="006538F8"/>
    <w:rsid w:val="00666C1F"/>
    <w:rsid w:val="00666FC1"/>
    <w:rsid w:val="00686EA1"/>
    <w:rsid w:val="00692E10"/>
    <w:rsid w:val="00694B20"/>
    <w:rsid w:val="006C0532"/>
    <w:rsid w:val="006C55C7"/>
    <w:rsid w:val="006E500B"/>
    <w:rsid w:val="006F6C10"/>
    <w:rsid w:val="00706111"/>
    <w:rsid w:val="00721E68"/>
    <w:rsid w:val="007355B4"/>
    <w:rsid w:val="007415E1"/>
    <w:rsid w:val="00743AB0"/>
    <w:rsid w:val="0075304A"/>
    <w:rsid w:val="00760F5B"/>
    <w:rsid w:val="00776570"/>
    <w:rsid w:val="00787B52"/>
    <w:rsid w:val="00794C54"/>
    <w:rsid w:val="007B5C75"/>
    <w:rsid w:val="007C752C"/>
    <w:rsid w:val="007E3230"/>
    <w:rsid w:val="007F6828"/>
    <w:rsid w:val="00802ABB"/>
    <w:rsid w:val="0083696B"/>
    <w:rsid w:val="00891802"/>
    <w:rsid w:val="00892E84"/>
    <w:rsid w:val="008A167E"/>
    <w:rsid w:val="008B2C12"/>
    <w:rsid w:val="008E29AB"/>
    <w:rsid w:val="008E3A36"/>
    <w:rsid w:val="008E6421"/>
    <w:rsid w:val="008F00C6"/>
    <w:rsid w:val="0090081A"/>
    <w:rsid w:val="00907015"/>
    <w:rsid w:val="00910F45"/>
    <w:rsid w:val="009779D2"/>
    <w:rsid w:val="00982CC5"/>
    <w:rsid w:val="00984E63"/>
    <w:rsid w:val="009A5924"/>
    <w:rsid w:val="009C2478"/>
    <w:rsid w:val="009D7578"/>
    <w:rsid w:val="009D790E"/>
    <w:rsid w:val="009E3949"/>
    <w:rsid w:val="009E7C25"/>
    <w:rsid w:val="00A33653"/>
    <w:rsid w:val="00A45C49"/>
    <w:rsid w:val="00A578C9"/>
    <w:rsid w:val="00A66037"/>
    <w:rsid w:val="00A706B9"/>
    <w:rsid w:val="00A8587D"/>
    <w:rsid w:val="00A93732"/>
    <w:rsid w:val="00A96D3B"/>
    <w:rsid w:val="00AB14A2"/>
    <w:rsid w:val="00AC3832"/>
    <w:rsid w:val="00AC46D7"/>
    <w:rsid w:val="00AC748A"/>
    <w:rsid w:val="00AD1650"/>
    <w:rsid w:val="00AD4F46"/>
    <w:rsid w:val="00AF4591"/>
    <w:rsid w:val="00B16652"/>
    <w:rsid w:val="00B27379"/>
    <w:rsid w:val="00B309A4"/>
    <w:rsid w:val="00B34048"/>
    <w:rsid w:val="00B34F39"/>
    <w:rsid w:val="00B4781E"/>
    <w:rsid w:val="00B50CE6"/>
    <w:rsid w:val="00B652B8"/>
    <w:rsid w:val="00B7744F"/>
    <w:rsid w:val="00B82EA7"/>
    <w:rsid w:val="00B92F7D"/>
    <w:rsid w:val="00B94C1D"/>
    <w:rsid w:val="00BA0D00"/>
    <w:rsid w:val="00BA1408"/>
    <w:rsid w:val="00BA1CC1"/>
    <w:rsid w:val="00BA2366"/>
    <w:rsid w:val="00BA464E"/>
    <w:rsid w:val="00BC388D"/>
    <w:rsid w:val="00BD0006"/>
    <w:rsid w:val="00C03E21"/>
    <w:rsid w:val="00C04856"/>
    <w:rsid w:val="00C16C81"/>
    <w:rsid w:val="00C212DD"/>
    <w:rsid w:val="00C22FC9"/>
    <w:rsid w:val="00C4395B"/>
    <w:rsid w:val="00C4585F"/>
    <w:rsid w:val="00C53542"/>
    <w:rsid w:val="00C608F6"/>
    <w:rsid w:val="00C6177B"/>
    <w:rsid w:val="00C6514F"/>
    <w:rsid w:val="00C6580B"/>
    <w:rsid w:val="00C7178B"/>
    <w:rsid w:val="00C72790"/>
    <w:rsid w:val="00C80B92"/>
    <w:rsid w:val="00C833BA"/>
    <w:rsid w:val="00C837D5"/>
    <w:rsid w:val="00C83D44"/>
    <w:rsid w:val="00C8533B"/>
    <w:rsid w:val="00C86887"/>
    <w:rsid w:val="00C96BD0"/>
    <w:rsid w:val="00CA634F"/>
    <w:rsid w:val="00CC4037"/>
    <w:rsid w:val="00D25AA8"/>
    <w:rsid w:val="00D800A7"/>
    <w:rsid w:val="00D840EC"/>
    <w:rsid w:val="00D86653"/>
    <w:rsid w:val="00DF0E84"/>
    <w:rsid w:val="00DF19C7"/>
    <w:rsid w:val="00E064A5"/>
    <w:rsid w:val="00E06990"/>
    <w:rsid w:val="00E23B64"/>
    <w:rsid w:val="00E24E09"/>
    <w:rsid w:val="00E44BDE"/>
    <w:rsid w:val="00E47FD7"/>
    <w:rsid w:val="00E644A8"/>
    <w:rsid w:val="00E7154E"/>
    <w:rsid w:val="00E7650B"/>
    <w:rsid w:val="00E82294"/>
    <w:rsid w:val="00E860BD"/>
    <w:rsid w:val="00EA465D"/>
    <w:rsid w:val="00EB6E5A"/>
    <w:rsid w:val="00EC2C77"/>
    <w:rsid w:val="00EC5FFA"/>
    <w:rsid w:val="00EC6D79"/>
    <w:rsid w:val="00ED0FA1"/>
    <w:rsid w:val="00ED36A6"/>
    <w:rsid w:val="00ED7F04"/>
    <w:rsid w:val="00EF24BA"/>
    <w:rsid w:val="00F16A99"/>
    <w:rsid w:val="00F2058F"/>
    <w:rsid w:val="00F32B1F"/>
    <w:rsid w:val="00F43E90"/>
    <w:rsid w:val="00F515E0"/>
    <w:rsid w:val="00F73552"/>
    <w:rsid w:val="00F817F5"/>
    <w:rsid w:val="00F8408E"/>
    <w:rsid w:val="00F94969"/>
    <w:rsid w:val="00F961C5"/>
    <w:rsid w:val="00FB2A47"/>
    <w:rsid w:val="00FC1776"/>
    <w:rsid w:val="00FD13EF"/>
    <w:rsid w:val="00FE4730"/>
    <w:rsid w:val="00FE47BC"/>
    <w:rsid w:val="00FF41A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C016-4D2C-41C8-934A-7E66B0A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B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4B2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94B2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4B20"/>
    <w:rPr>
      <w:rFonts w:ascii="Tahoma" w:eastAsia="Times New Roman" w:hAnsi="Tahoma" w:cs="Times New Roman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694B20"/>
  </w:style>
  <w:style w:type="table" w:styleId="aa">
    <w:name w:val="Table Grid"/>
    <w:basedOn w:val="a2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b"/>
    <w:uiPriority w:val="99"/>
    <w:rsid w:val="00694B20"/>
    <w:pPr>
      <w:numPr>
        <w:numId w:val="2"/>
      </w:numPr>
      <w:ind w:left="0" w:firstLine="0"/>
    </w:pPr>
    <w:rPr>
      <w:b/>
      <w:sz w:val="26"/>
      <w:szCs w:val="26"/>
    </w:rPr>
  </w:style>
  <w:style w:type="paragraph" w:styleId="ab">
    <w:name w:val="Normal (Web)"/>
    <w:basedOn w:val="a0"/>
    <w:uiPriority w:val="99"/>
    <w:rsid w:val="00694B20"/>
    <w:pPr>
      <w:jc w:val="center"/>
    </w:pPr>
    <w:rPr>
      <w:sz w:val="24"/>
      <w:szCs w:val="24"/>
    </w:rPr>
  </w:style>
  <w:style w:type="character" w:styleId="ac">
    <w:name w:val="Strong"/>
    <w:uiPriority w:val="99"/>
    <w:qFormat/>
    <w:rsid w:val="00694B20"/>
    <w:rPr>
      <w:rFonts w:cs="Times New Roman"/>
      <w:b/>
    </w:rPr>
  </w:style>
  <w:style w:type="character" w:styleId="ad">
    <w:name w:val="line number"/>
    <w:uiPriority w:val="99"/>
    <w:semiHidden/>
    <w:rsid w:val="00694B20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694B20"/>
    <w:rPr>
      <w:rFonts w:ascii="Verdana" w:hAnsi="Verdana"/>
    </w:rPr>
  </w:style>
  <w:style w:type="paragraph" w:styleId="af">
    <w:name w:val="footnote text"/>
    <w:basedOn w:val="a0"/>
    <w:link w:val="ae"/>
    <w:uiPriority w:val="99"/>
    <w:rsid w:val="00694B20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694B20"/>
    <w:rPr>
      <w:sz w:val="20"/>
      <w:szCs w:val="20"/>
      <w:lang w:eastAsia="en-US"/>
    </w:rPr>
  </w:style>
  <w:style w:type="character" w:styleId="af0">
    <w:name w:val="footnote reference"/>
    <w:uiPriority w:val="99"/>
    <w:rsid w:val="00694B20"/>
    <w:rPr>
      <w:rFonts w:ascii="Verdana" w:hAnsi="Verdana" w:cs="Times New Roman"/>
      <w:vertAlign w:val="superscript"/>
      <w:lang w:val="en-US" w:eastAsia="en-US"/>
    </w:rPr>
  </w:style>
  <w:style w:type="character" w:styleId="af1">
    <w:name w:val="Hyperlink"/>
    <w:uiPriority w:val="99"/>
    <w:rsid w:val="00694B20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Default">
    <w:name w:val="Default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styleId="af2">
    <w:name w:val="Placeholder Text"/>
    <w:uiPriority w:val="99"/>
    <w:semiHidden/>
    <w:rsid w:val="00694B20"/>
    <w:rPr>
      <w:color w:val="808080"/>
    </w:rPr>
  </w:style>
  <w:style w:type="paragraph" w:customStyle="1" w:styleId="ConsPlusCell">
    <w:name w:val="ConsPlusCell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qFormat/>
    <w:rsid w:val="00694B2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">
    <w:name w:val="Параграф"/>
    <w:basedOn w:val="af3"/>
    <w:uiPriority w:val="99"/>
    <w:rsid w:val="00694B20"/>
    <w:pPr>
      <w:numPr>
        <w:ilvl w:val="2"/>
        <w:numId w:val="3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4">
    <w:name w:val="Body Text"/>
    <w:basedOn w:val="a0"/>
    <w:link w:val="af5"/>
    <w:uiPriority w:val="99"/>
    <w:rsid w:val="00694B20"/>
    <w:pPr>
      <w:spacing w:after="120"/>
      <w:jc w:val="center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694B2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4B20"/>
    <w:pPr>
      <w:widowControl w:val="0"/>
      <w:autoSpaceDE w:val="0"/>
      <w:autoSpaceDN w:val="0"/>
      <w:adjustRightInd w:val="0"/>
      <w:spacing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9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94B20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B2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character" w:styleId="af8">
    <w:name w:val="endnote reference"/>
    <w:uiPriority w:val="99"/>
    <w:semiHidden/>
    <w:rsid w:val="00694B20"/>
    <w:rPr>
      <w:rFonts w:cs="Times New Roman"/>
      <w:vertAlign w:val="superscript"/>
    </w:rPr>
  </w:style>
  <w:style w:type="paragraph" w:styleId="af9">
    <w:name w:val="Body Text Indent"/>
    <w:basedOn w:val="a0"/>
    <w:link w:val="afa"/>
    <w:uiPriority w:val="99"/>
    <w:semiHidden/>
    <w:rsid w:val="00694B20"/>
    <w:pPr>
      <w:spacing w:after="120"/>
      <w:ind w:left="283"/>
      <w:jc w:val="center"/>
    </w:pPr>
    <w:rPr>
      <w:rFonts w:ascii="Courier New" w:hAnsi="Courier New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1"/>
    <w:basedOn w:val="a0"/>
    <w:uiPriority w:val="99"/>
    <w:rsid w:val="00694B20"/>
    <w:rPr>
      <w:rFonts w:ascii="Calibri" w:eastAsia="Calibri" w:hAnsi="Calibri" w:cs="Calibri"/>
      <w:sz w:val="22"/>
      <w:szCs w:val="22"/>
      <w:lang w:val="en-US" w:eastAsia="en-US"/>
    </w:rPr>
  </w:style>
  <w:style w:type="character" w:styleId="afb">
    <w:name w:val="FollowedHyperlink"/>
    <w:uiPriority w:val="99"/>
    <w:semiHidden/>
    <w:rsid w:val="00694B20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694B20"/>
    <w:pPr>
      <w:spacing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694B20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xl65">
    <w:name w:val="xl65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0"/>
    <w:rsid w:val="00694B20"/>
    <w:pPr>
      <w:shd w:val="clear" w:color="000000" w:fill="31869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0"/>
    <w:rsid w:val="00694B20"/>
    <w:pPr>
      <w:shd w:val="clear" w:color="000000" w:fill="215967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694B2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94B20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694B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694B2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0"/>
    <w:rsid w:val="00694B2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694B2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694B20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694B20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694B20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694B20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0"/>
    <w:rsid w:val="00694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694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0"/>
    <w:rsid w:val="00694B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694B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0"/>
    <w:rsid w:val="00694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694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694B20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694B20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694B20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694B20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0"/>
    <w:rsid w:val="00694B20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0"/>
    <w:rsid w:val="00694B20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0"/>
    <w:rsid w:val="00694B20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0"/>
    <w:rsid w:val="00694B20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1">
    <w:name w:val="xl241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0"/>
    <w:rsid w:val="00694B20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0"/>
    <w:rsid w:val="00694B20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0"/>
    <w:rsid w:val="00694B20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0"/>
    <w:rsid w:val="00694B20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0"/>
    <w:uiPriority w:val="99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f">
    <w:name w:val="No Spacing"/>
    <w:uiPriority w:val="99"/>
    <w:qFormat/>
    <w:rsid w:val="00694B20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694B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694B2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58">
    <w:name w:val="xl25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9">
    <w:name w:val="xl259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0"/>
    <w:uiPriority w:val="99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0"/>
    <w:uiPriority w:val="99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0">
    <w:name w:val="xl270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1">
    <w:name w:val="xl271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2">
    <w:name w:val="xl272"/>
    <w:basedOn w:val="a0"/>
    <w:uiPriority w:val="99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3">
    <w:name w:val="xl273"/>
    <w:basedOn w:val="a0"/>
    <w:uiPriority w:val="99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4">
    <w:name w:val="xl274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20">
    <w:name w:val="Font Style20"/>
    <w:uiPriority w:val="99"/>
    <w:rsid w:val="00694B20"/>
    <w:rPr>
      <w:rFonts w:ascii="Times New Roman" w:hAnsi="Times New Roman" w:cs="Times New Roman"/>
      <w:sz w:val="26"/>
      <w:szCs w:val="26"/>
    </w:rPr>
  </w:style>
  <w:style w:type="character" w:styleId="aff0">
    <w:name w:val="page number"/>
    <w:rsid w:val="00694B20"/>
  </w:style>
  <w:style w:type="paragraph" w:customStyle="1" w:styleId="aff1">
    <w:name w:val="Всегда"/>
    <w:basedOn w:val="a0"/>
    <w:rsid w:val="00694B20"/>
    <w:pPr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6">
    <w:name w:val="Сетка таблицы6"/>
    <w:basedOn w:val="a2"/>
    <w:next w:val="aa"/>
    <w:rsid w:val="00694B2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a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94B20"/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94B20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694B2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0">
    <w:name w:val="Нет списка2"/>
    <w:next w:val="a3"/>
    <w:uiPriority w:val="99"/>
    <w:semiHidden/>
    <w:unhideWhenUsed/>
    <w:rsid w:val="006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KrelOG</dc:creator>
  <cp:lastModifiedBy>Гогонина Юлия Юрьевна</cp:lastModifiedBy>
  <cp:revision>10</cp:revision>
  <cp:lastPrinted>2018-07-30T11:19:00Z</cp:lastPrinted>
  <dcterms:created xsi:type="dcterms:W3CDTF">2018-05-24T07:30:00Z</dcterms:created>
  <dcterms:modified xsi:type="dcterms:W3CDTF">2018-07-30T11:20:00Z</dcterms:modified>
</cp:coreProperties>
</file>